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50B" w:rsidRPr="001A250B" w:rsidRDefault="001A250B" w:rsidP="001A2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A250B" w:rsidRPr="001A250B" w:rsidRDefault="001A250B" w:rsidP="001A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классного часа</w:t>
      </w: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5 классе</w:t>
      </w: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«День защитника Отечества»</w:t>
      </w:r>
    </w:p>
    <w:p w:rsidR="00581E2C" w:rsidRDefault="00581E2C" w:rsidP="001A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</w:t>
      </w:r>
    </w:p>
    <w:p w:rsidR="001A250B" w:rsidRPr="001A250B" w:rsidRDefault="00581E2C" w:rsidP="001A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Заидович</w:t>
      </w:r>
      <w:bookmarkStart w:id="0" w:name="_GoBack"/>
      <w:bookmarkEnd w:id="0"/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2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  </w:t>
      </w: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рассказать о празднике День защитника Отечества;</w:t>
      </w: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- воспитывать уважение к армии;</w:t>
      </w: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- развивать смекалку</w:t>
      </w: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- способствовать формированию патриотических   чувств</w:t>
      </w:r>
    </w:p>
    <w:p w:rsidR="001A250B" w:rsidRPr="001A250B" w:rsidRDefault="001A250B" w:rsidP="001A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мероприятия:</w:t>
      </w:r>
    </w:p>
    <w:p w:rsidR="001A250B" w:rsidRPr="001A250B" w:rsidRDefault="001A250B" w:rsidP="001A2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- 23 февраля наша страна будет праздновать День защитника Отечества.</w:t>
      </w:r>
    </w:p>
    <w:p w:rsidR="001A250B" w:rsidRPr="001A250B" w:rsidRDefault="001A250B" w:rsidP="001A2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понимаете слово </w:t>
      </w:r>
      <w:r w:rsidRPr="001A25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Отечество</w:t>
      </w: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A250B" w:rsidRPr="001A250B" w:rsidRDefault="001A250B" w:rsidP="001A2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Каким близким по значению словом его можно заменить? </w:t>
      </w:r>
      <w:r w:rsidRPr="001A25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(Родина, Россия, страна, государство)</w:t>
      </w:r>
    </w:p>
    <w:p w:rsidR="001A250B" w:rsidRPr="001A250B" w:rsidRDefault="001A250B" w:rsidP="001A2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обычно становится на защиту Отечества?</w:t>
      </w:r>
    </w:p>
    <w:p w:rsidR="001A250B" w:rsidRPr="001A250B" w:rsidRDefault="001A250B" w:rsidP="001A2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-Какими качествами должен обладать защитник? </w:t>
      </w:r>
      <w:r w:rsidRPr="001A25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(смелость, сила, храбрость, выносливость, ум, находчивость, честность, смекалка, решительность, дисциплинированность)</w:t>
      </w:r>
    </w:p>
    <w:p w:rsidR="001A250B" w:rsidRPr="001A250B" w:rsidRDefault="001A250B" w:rsidP="001A2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Чтобы стать настоящим защитником Отечества, мальчики с детства должны формировать свой характер, воспитывать в себе все эти качества.</w:t>
      </w:r>
    </w:p>
    <w:p w:rsidR="001A250B" w:rsidRPr="001A250B" w:rsidRDefault="001A250B" w:rsidP="001A2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1918 году отряды армии революционного народа дали решительный бой немецким оккупантам и одержали первую победу под городом Псков. Этот день был 23 февраля. С тех пор он считается днём рождения нашей Армии. Армия защищает нашу страну на суше, на море, в воздухе.</w:t>
      </w:r>
    </w:p>
    <w:p w:rsidR="001A250B" w:rsidRPr="001A250B" w:rsidRDefault="001A250B" w:rsidP="001A2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же сильна Армия?</w:t>
      </w:r>
    </w:p>
    <w:p w:rsidR="001A250B" w:rsidRPr="001A250B" w:rsidRDefault="001A250B" w:rsidP="001A2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Клип «Моя Армия!»</w:t>
      </w:r>
    </w:p>
    <w:p w:rsidR="001A250B" w:rsidRPr="001A250B" w:rsidRDefault="001A250B" w:rsidP="001A2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 Сегодня мы устроим испытания для будущих защитников.        </w:t>
      </w: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1 </w:t>
      </w:r>
      <w:proofErr w:type="gramStart"/>
      <w:r w:rsidRPr="001A25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испытание:</w:t>
      </w: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1A2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</w:t>
      </w:r>
      <w:proofErr w:type="gramEnd"/>
      <w:r w:rsidRPr="001A2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Блиц-турнир»                      </w:t>
      </w: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первый конкурс «</w:t>
      </w:r>
      <w:proofErr w:type="gramStart"/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Блиц-турнир</w:t>
      </w:r>
      <w:proofErr w:type="gramEnd"/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команда даст больше правильных ответов, та и начнет соревнования первой.</w:t>
      </w:r>
    </w:p>
    <w:p w:rsidR="001A250B" w:rsidRPr="001A250B" w:rsidRDefault="001A250B" w:rsidP="001A2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должен уметь каждый солдат? Прежде всего он должен метко стрелять в цель.</w:t>
      </w:r>
    </w:p>
    <w:p w:rsidR="001A250B" w:rsidRPr="001A250B" w:rsidRDefault="001A250B" w:rsidP="001A2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2 испытание:</w:t>
      </w: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1A2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«Пуговица»</w:t>
      </w:r>
    </w:p>
    <w:p w:rsidR="001A250B" w:rsidRPr="001A250B" w:rsidRDefault="001A250B" w:rsidP="001A2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свободное время воин приводит в порядок свою форму. Если оторвалась пуговица, надо уметь её пришить.</w:t>
      </w:r>
    </w:p>
    <w:p w:rsidR="001A250B" w:rsidRPr="001A250B" w:rsidRDefault="001A250B" w:rsidP="001A2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(Одному из команды выдаётся пуговица, нитки, иголка, лоскуток, ножницы. Задача: пришить быстро и надёжно пуговицу)</w:t>
      </w:r>
    </w:p>
    <w:p w:rsidR="001A250B" w:rsidRPr="001A250B" w:rsidRDefault="001A250B" w:rsidP="001A2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3 испытание:</w:t>
      </w: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1A2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«Важное донесение»</w:t>
      </w:r>
    </w:p>
    <w:p w:rsidR="001A250B" w:rsidRPr="001A250B" w:rsidRDefault="001A250B" w:rsidP="001A2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Каждый солдат должен быть внимательным, умным и находчивым. В каждый отряд пришло важное донесение. Оно долго шло и в дороге потрепалось, т.к. его приходилось прятать в сапоги, оно промокло от воды, т.к. приходилось переплывать реку, и вот что только дошло. Многие буквы стёрлись. Но надо обязательно его прочитать. Восстановите это донесение.</w:t>
      </w:r>
    </w:p>
    <w:p w:rsidR="001A250B" w:rsidRPr="001A250B" w:rsidRDefault="001A250B" w:rsidP="001A2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вр.г</w:t>
      </w:r>
      <w:proofErr w:type="spellEnd"/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2.  к   </w:t>
      </w:r>
      <w:proofErr w:type="spellStart"/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веч.ру</w:t>
      </w:r>
      <w:proofErr w:type="spellEnd"/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</w:t>
      </w:r>
    </w:p>
    <w:p w:rsidR="001A250B" w:rsidRPr="001A250B" w:rsidRDefault="001A250B" w:rsidP="001A2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буд.т                                 </w:t>
      </w:r>
      <w:proofErr w:type="spellStart"/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ж.ите</w:t>
      </w:r>
      <w:proofErr w:type="spellEnd"/>
    </w:p>
    <w:p w:rsidR="001A250B" w:rsidRPr="001A250B" w:rsidRDefault="001A250B" w:rsidP="001A2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насту.ать</w:t>
      </w:r>
      <w:proofErr w:type="spellEnd"/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п.явление</w:t>
      </w:r>
    </w:p>
    <w:p w:rsidR="001A250B" w:rsidRPr="001A250B" w:rsidRDefault="001A250B" w:rsidP="001A2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у.ром</w:t>
      </w:r>
      <w:proofErr w:type="spellEnd"/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</w:t>
      </w:r>
      <w:proofErr w:type="spellStart"/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кора.лей</w:t>
      </w:r>
      <w:proofErr w:type="spellEnd"/>
    </w:p>
    <w:p w:rsidR="001A250B" w:rsidRPr="001A250B" w:rsidRDefault="001A250B" w:rsidP="001A2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приго.овиться</w:t>
      </w:r>
      <w:proofErr w:type="spellEnd"/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</w:t>
      </w:r>
      <w:proofErr w:type="spellStart"/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против.ика</w:t>
      </w:r>
      <w:proofErr w:type="spellEnd"/>
    </w:p>
    <w:p w:rsidR="001A250B" w:rsidRPr="001A250B" w:rsidRDefault="001A250B" w:rsidP="001A2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  </w:t>
      </w:r>
      <w:proofErr w:type="spellStart"/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б.ю</w:t>
      </w:r>
      <w:proofErr w:type="spellEnd"/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250B" w:rsidRPr="001A250B" w:rsidRDefault="001A250B" w:rsidP="001A2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4 испытание:</w:t>
      </w:r>
      <w:r w:rsidRPr="001A2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«Занимательные вопросы»</w:t>
      </w:r>
    </w:p>
    <w:p w:rsidR="001A250B" w:rsidRPr="001A250B" w:rsidRDefault="001A250B" w:rsidP="001A25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Богатырь земли родной</w:t>
      </w: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защитник </w:t>
      </w:r>
      <w:proofErr w:type="gramStart"/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слабых,</w:t>
      </w: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Одержал</w:t>
      </w:r>
      <w:proofErr w:type="gramEnd"/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победу он</w:t>
      </w: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злом бою кровавом.</w:t>
      </w: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Соловья – разбойника</w:t>
      </w: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служить заставил,</w:t>
      </w: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Тот чинить разбой и зло</w:t>
      </w: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Навсегда оставил.</w:t>
      </w: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Назовите имя богатыря. (Илья Муромец)</w:t>
      </w:r>
    </w:p>
    <w:p w:rsidR="001A250B" w:rsidRPr="001A250B" w:rsidRDefault="001A250B" w:rsidP="001A25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зовут трех богатырей, изображенных на картине Виктора Васнецова "Три богатыря"? (Илья Муромец, Алеша Попович, Добрыня Никитич)</w:t>
      </w:r>
    </w:p>
    <w:p w:rsidR="001A250B" w:rsidRPr="001A250B" w:rsidRDefault="001A250B" w:rsidP="001A25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 Алешу назвали Поповичем? (Попович поповский сын)</w:t>
      </w:r>
    </w:p>
    <w:p w:rsidR="001A250B" w:rsidRPr="001A250B" w:rsidRDefault="001A250B" w:rsidP="001A25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 Илью прозвали Ильей Муромцем? (Он был родом "из города Мурома да из села Карачарова".)</w:t>
      </w:r>
    </w:p>
    <w:p w:rsidR="001A250B" w:rsidRPr="001A250B" w:rsidRDefault="001A250B" w:rsidP="001A25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является создателем российской армии и российского флота? (Петр I)</w:t>
      </w:r>
    </w:p>
    <w:p w:rsidR="001A250B" w:rsidRPr="001A250B" w:rsidRDefault="001A250B" w:rsidP="001A25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Звездная часть мундира? (Погоны)</w:t>
      </w:r>
    </w:p>
    <w:p w:rsidR="001A250B" w:rsidRPr="001A250B" w:rsidRDefault="001A250B" w:rsidP="001A25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означает звание гардемарин? (</w:t>
      </w:r>
      <w:proofErr w:type="gramStart"/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переводе с французского "гардемарин" означает "морская гвардия", то есть гардемарин это человек, окончивший морскую академию. Это звание было установлено Петром I в 1716 г.)</w:t>
      </w:r>
    </w:p>
    <w:p w:rsidR="001A250B" w:rsidRPr="001A250B" w:rsidRDefault="001A250B" w:rsidP="001A25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такие гренадеры? (Гренадеры это солдаты-гранатометчики, идущие впереди колонны.)</w:t>
      </w:r>
    </w:p>
    <w:p w:rsidR="001A250B" w:rsidRPr="001A250B" w:rsidRDefault="001A250B" w:rsidP="001A25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колющее оружие, прикрепленное к стволу винтовки? (Штык)</w:t>
      </w:r>
    </w:p>
    <w:p w:rsidR="001A250B" w:rsidRPr="001A250B" w:rsidRDefault="001A250B" w:rsidP="001A25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Торжественное прохождение войск? (Парад)</w:t>
      </w:r>
    </w:p>
    <w:p w:rsidR="001A250B" w:rsidRPr="001A250B" w:rsidRDefault="001A250B" w:rsidP="001A25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общего между деревом и винтовкой? (И у дерева, и у винтовки есть ствол.)</w:t>
      </w:r>
    </w:p>
    <w:p w:rsidR="001A250B" w:rsidRPr="001A250B" w:rsidRDefault="001A250B" w:rsidP="001A25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"Проверено мин нет". Кто делает такие надписи? Про них ещё говорят, что они ошибаются только один раз. (Саперы)</w:t>
      </w:r>
    </w:p>
    <w:p w:rsidR="001A250B" w:rsidRPr="001A250B" w:rsidRDefault="001A250B" w:rsidP="001A25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какого приспособления можно защититься от ядовитых газов? (Противогаз)</w:t>
      </w:r>
    </w:p>
    <w:p w:rsidR="001A250B" w:rsidRPr="001A250B" w:rsidRDefault="001A250B" w:rsidP="001A25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 склад военного снаряжения? (Арсенал)</w:t>
      </w:r>
    </w:p>
    <w:p w:rsidR="001A250B" w:rsidRPr="001A250B" w:rsidRDefault="001A250B" w:rsidP="001A25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 стрелка, владеющего искусством меткой стрельбы? (Снайпер)</w:t>
      </w:r>
    </w:p>
    <w:p w:rsidR="001A250B" w:rsidRPr="001A250B" w:rsidRDefault="001A250B" w:rsidP="001A25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рулевое колесо, с помощью которого управляют кораблем? (Штурвал)</w:t>
      </w:r>
    </w:p>
    <w:p w:rsidR="001A250B" w:rsidRPr="001A250B" w:rsidRDefault="001A250B" w:rsidP="001A25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самую распространенную среди моряков одежду? (Тельняшка)</w:t>
      </w:r>
    </w:p>
    <w:p w:rsidR="001A250B" w:rsidRPr="001A250B" w:rsidRDefault="001A250B" w:rsidP="001A25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самого выдающегося русского полководца 18 века? (А.В.Суворов)</w:t>
      </w:r>
    </w:p>
    <w:p w:rsidR="001A250B" w:rsidRPr="001A250B" w:rsidRDefault="001A250B" w:rsidP="001A25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Рядовой в шахматах? (Пешка)</w:t>
      </w:r>
    </w:p>
    <w:p w:rsidR="001A250B" w:rsidRPr="001A250B" w:rsidRDefault="001A250B" w:rsidP="001A25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приспособление, удерживающее судно во время стоянки? (Якорь)</w:t>
      </w:r>
    </w:p>
    <w:p w:rsidR="001A250B" w:rsidRPr="001A250B" w:rsidRDefault="001A250B" w:rsidP="001A25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 башню с сигнальными огнями на берегу моря? (Маяк)</w:t>
      </w:r>
    </w:p>
    <w:p w:rsidR="001A250B" w:rsidRPr="001A250B" w:rsidRDefault="001A250B" w:rsidP="001A25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Какая самая заветная мечта летчика? ("Самая заветная мечта высота", строчка из песни.)</w:t>
      </w:r>
    </w:p>
    <w:p w:rsidR="001A250B" w:rsidRPr="001A250B" w:rsidRDefault="001A250B" w:rsidP="001A25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означает слово "таран"? (Удар корпусом танка, корабля или самолета.)</w:t>
      </w:r>
    </w:p>
    <w:p w:rsidR="001A250B" w:rsidRPr="001A250B" w:rsidRDefault="001A250B" w:rsidP="001A25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здание, в котором живут солдаты? (Казарма)</w:t>
      </w:r>
    </w:p>
    <w:p w:rsidR="001A250B" w:rsidRPr="001A250B" w:rsidRDefault="001A250B" w:rsidP="001A25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самое распространённое наказание солдату? (Наряд вне очереди)</w:t>
      </w:r>
    </w:p>
    <w:p w:rsidR="001A250B" w:rsidRPr="001A250B" w:rsidRDefault="001A250B" w:rsidP="001A25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лошадей в эскадроне? (Сто)</w:t>
      </w:r>
    </w:p>
    <w:p w:rsidR="001A250B" w:rsidRPr="001A250B" w:rsidRDefault="001A250B" w:rsidP="001A25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Оружие, изобретённое Калашниковым. (Автомат)</w:t>
      </w:r>
    </w:p>
    <w:p w:rsidR="001A250B" w:rsidRPr="001A250B" w:rsidRDefault="001A250B" w:rsidP="001A25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Винтовка с укороченным стволом. (Карабин)</w:t>
      </w:r>
    </w:p>
    <w:p w:rsidR="001A250B" w:rsidRPr="001A250B" w:rsidRDefault="001A250B" w:rsidP="001A25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Древнегреческий герой, уязвимым местом которого была пятка. (Ахиллес).</w:t>
      </w: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5 испытание:</w:t>
      </w: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2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</w:t>
      </w:r>
      <w:r w:rsidRPr="001A2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Разведчики»</w:t>
      </w: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действий разведчиков на войне зависит успех наступления. Конкурсантам-разведчикам было</w:t>
      </w: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послано в штаб зашифрованное сообщение. Им необходимо срочно расшифровать и прочитать его.</w:t>
      </w: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Шифровки для команд:</w:t>
      </w: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26 20 1 2 3 13 6 19 21, 19 13</w:t>
      </w: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6 3 1 16 20 4 16 18, 16 23 18 1 15</w:t>
      </w: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33 32 20 5 3 6 17 21 26 12 10, 16</w:t>
      </w: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5 10 15 20 1 15 12</w:t>
      </w: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(Штаб в лесу, слева от гор, охраняют две пушки, один танк.)</w:t>
      </w: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16 23 18 1 15 1 14 16 19 20 1 -</w:t>
      </w: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5 3 1 20 1 15 12 1 9 1 18 6 12 16</w:t>
      </w: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11 19 17 18 1 3 1, 3 16 3 18 1 4 6</w:t>
      </w: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16 5 10 15 20 1 15 12</w:t>
      </w: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(Охрана моста – два танка за рекой справа, в овраге – один танк.)</w:t>
      </w: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6 испытание:</w:t>
      </w: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 </w:t>
      </w:r>
      <w:r w:rsidRPr="001A2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«Солдатская мечта»</w:t>
      </w: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 известно, плох тот солдат, который не мечтает стать генералом. Участники этого конкурса</w:t>
      </w: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 вместе выписать из списка пятнадцати известных личностей знаменитых полководцев.</w:t>
      </w: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Список:</w:t>
      </w: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Христофор Колумб, </w:t>
      </w:r>
      <w:r w:rsidRPr="001A25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Александр Невский</w:t>
      </w: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A25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Дмитрий Донской</w:t>
      </w: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A25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Юрий Гагарин, </w:t>
      </w:r>
      <w:r w:rsidRPr="001A25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Кузьма Минин</w:t>
      </w: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A25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Дмитрий Пожарский</w:t>
      </w: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Иван Грозный, Федор Шаляпин, </w:t>
      </w:r>
      <w:r w:rsidRPr="001A25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Василий Чапаев</w:t>
      </w: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Василий Шишкин, </w:t>
      </w:r>
      <w:r w:rsidRPr="001A25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Александр Суворов</w:t>
      </w: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Михаил Глинка,</w:t>
      </w:r>
      <w:r w:rsidRPr="001A25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Михаил Кутузов</w:t>
      </w: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A25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Георгий Жуков</w:t>
      </w: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A25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Герман Титов.</w:t>
      </w:r>
    </w:p>
    <w:p w:rsidR="001A250B" w:rsidRPr="001A250B" w:rsidRDefault="001A250B" w:rsidP="001A2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7 испытание:</w:t>
      </w: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 </w:t>
      </w:r>
      <w:r w:rsidRPr="001A2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«Санитары»</w:t>
      </w:r>
    </w:p>
    <w:p w:rsidR="001A250B" w:rsidRPr="001A250B" w:rsidRDefault="001A250B" w:rsidP="001A2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бою воин может получить ранение. На помощь ему приходит санитар. Санитару надо перевязать раненого.</w:t>
      </w:r>
    </w:p>
    <w:p w:rsidR="001A250B" w:rsidRPr="001A250B" w:rsidRDefault="001A250B" w:rsidP="001A2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(один игрок в каждой команде  перевязывает с помощью бинта руку игрока)</w:t>
      </w: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8 испытание: "Аукцион"</w:t>
      </w: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Вспомнить слова на букву "П", которые имеют отношение к армии</w:t>
      </w: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9 испытание:</w:t>
      </w: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 "Авиаконструктор"</w:t>
      </w: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быстрее смастерит и у кого дальше улетит бумажный самолетик.</w:t>
      </w:r>
    </w:p>
    <w:p w:rsidR="001A250B" w:rsidRPr="001A250B" w:rsidRDefault="001A250B" w:rsidP="001A2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10 испытание:</w:t>
      </w: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Стихотворение для мальчиков.</w:t>
      </w: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Драчливой нашей половине мы</w:t>
      </w: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поздравленья шлем свои.</w:t>
      </w: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есть все причины –</w:t>
      </w: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 защитникам страны.</w:t>
      </w: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Дорогие, мальчишки! Поздравляем вас с праздником Днем Защитника Отечества! Желаем:</w:t>
      </w: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-нас не обижать</w:t>
      </w: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-родителей не огорчать</w:t>
      </w: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-послушными быть</w:t>
      </w: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-добро лишь творить</w:t>
      </w: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-слушаться учителей</w:t>
      </w: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-иметь много друзей</w:t>
      </w: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-красивыми быть</w:t>
      </w: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трудно, то не ныть.</w:t>
      </w: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Список литературы:</w:t>
      </w: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1.Гражданско-патриотическое воспитание (классные часы, общешкольные мероприятия, интеллектуальные игры, </w:t>
      </w:r>
      <w:proofErr w:type="gramStart"/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викторины)/</w:t>
      </w:r>
      <w:proofErr w:type="gramEnd"/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авт.-сост. Е.В. </w:t>
      </w:r>
      <w:proofErr w:type="spellStart"/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Усатова</w:t>
      </w:r>
      <w:proofErr w:type="spellEnd"/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– Волгоград: Учитель, 2006.</w:t>
      </w: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2.Алоева М.А. Классные часы в 5-7-х классах/ Под редакцией </w:t>
      </w:r>
      <w:proofErr w:type="spellStart"/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Г.Н.Сибирцовой</w:t>
      </w:r>
      <w:proofErr w:type="spellEnd"/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Ростов н/Д: Феникс, 2005.</w:t>
      </w: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3.Классные часы (беседы, устный журнал, уроки мужества). 1-11 классы/ Авт.-сост. С.В. Шевченко и др.- Волгоград: Учитель, 2005.</w:t>
      </w: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h.gjdgxs"/>
      <w:bookmarkEnd w:id="1"/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hyperlink r:id="rId5" w:history="1">
        <w:r w:rsidRPr="001A25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http://lad-lad.ru/stihi/stihi-po-temam/537-stihi-k-23-fevralja.html</w:t>
        </w:r>
      </w:hyperlink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h.30j0zll"/>
      <w:bookmarkEnd w:id="2"/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hyperlink r:id="rId6" w:history="1">
        <w:r w:rsidRPr="001A25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http://jooov.net/text/719206/detskie_pesni-iz_chego_je_sdelanyi_nashi_malchishki.htmls</w:t>
        </w:r>
      </w:hyperlink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h.1fob9te"/>
      <w:bookmarkEnd w:id="3"/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hyperlink r:id="rId7" w:history="1">
        <w:r w:rsidRPr="001A25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http://nikosha777.narod.ru/pedagogitheskay_23fev.htm</w:t>
        </w:r>
      </w:hyperlink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7.Методический журнал «Классное руководство»  (№1, 2012 года).</w:t>
      </w: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A250B">
        <w:rPr>
          <w:rFonts w:ascii="Calibri" w:eastAsia="Times New Roman" w:hAnsi="Calibri" w:cs="Arial"/>
          <w:color w:val="000000"/>
          <w:sz w:val="36"/>
          <w:lang w:eastAsia="ru-RU"/>
        </w:rPr>
        <w:t>Драчливой нашей половине мы</w:t>
      </w: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A250B">
        <w:rPr>
          <w:rFonts w:ascii="Calibri" w:eastAsia="Times New Roman" w:hAnsi="Calibri" w:cs="Arial"/>
          <w:color w:val="000000"/>
          <w:sz w:val="36"/>
          <w:lang w:eastAsia="ru-RU"/>
        </w:rPr>
        <w:t>поздравленья шлем свои.</w:t>
      </w: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A250B">
        <w:rPr>
          <w:rFonts w:ascii="Calibri" w:eastAsia="Times New Roman" w:hAnsi="Calibri" w:cs="Arial"/>
          <w:color w:val="333333"/>
          <w:sz w:val="36"/>
          <w:lang w:eastAsia="ru-RU"/>
        </w:rPr>
        <w:t> </w:t>
      </w:r>
      <w:r w:rsidRPr="001A250B">
        <w:rPr>
          <w:rFonts w:ascii="Calibri" w:eastAsia="Times New Roman" w:hAnsi="Calibri" w:cs="Arial"/>
          <w:color w:val="000000"/>
          <w:sz w:val="36"/>
          <w:lang w:eastAsia="ru-RU"/>
        </w:rPr>
        <w:t>Для этого есть все причины –</w:t>
      </w: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A250B">
        <w:rPr>
          <w:rFonts w:ascii="Calibri" w:eastAsia="Times New Roman" w:hAnsi="Calibri" w:cs="Arial"/>
          <w:color w:val="000000"/>
          <w:sz w:val="36"/>
          <w:lang w:eastAsia="ru-RU"/>
        </w:rPr>
        <w:t>Ура защитникам страны.</w:t>
      </w: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A250B">
        <w:rPr>
          <w:rFonts w:ascii="Calibri" w:eastAsia="Times New Roman" w:hAnsi="Calibri" w:cs="Arial"/>
          <w:color w:val="000000"/>
          <w:sz w:val="40"/>
          <w:lang w:eastAsia="ru-RU"/>
        </w:rPr>
        <w:t>-нас не обижать</w:t>
      </w: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A250B">
        <w:rPr>
          <w:rFonts w:ascii="Calibri" w:eastAsia="Times New Roman" w:hAnsi="Calibri" w:cs="Arial"/>
          <w:color w:val="000000"/>
          <w:sz w:val="40"/>
          <w:lang w:eastAsia="ru-RU"/>
        </w:rPr>
        <w:t>-родителей не огорчать</w:t>
      </w: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A250B">
        <w:rPr>
          <w:rFonts w:ascii="Calibri" w:eastAsia="Times New Roman" w:hAnsi="Calibri" w:cs="Arial"/>
          <w:color w:val="000000"/>
          <w:sz w:val="40"/>
          <w:lang w:eastAsia="ru-RU"/>
        </w:rPr>
        <w:t>-послушными быть</w:t>
      </w: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A250B">
        <w:rPr>
          <w:rFonts w:ascii="Calibri" w:eastAsia="Times New Roman" w:hAnsi="Calibri" w:cs="Arial"/>
          <w:color w:val="000000"/>
          <w:sz w:val="40"/>
          <w:lang w:eastAsia="ru-RU"/>
        </w:rPr>
        <w:t>-добро лишь творить</w:t>
      </w: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A250B">
        <w:rPr>
          <w:rFonts w:ascii="Calibri" w:eastAsia="Times New Roman" w:hAnsi="Calibri" w:cs="Arial"/>
          <w:color w:val="000000"/>
          <w:sz w:val="40"/>
          <w:lang w:eastAsia="ru-RU"/>
        </w:rPr>
        <w:t>-слушаться учителей</w:t>
      </w: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A250B">
        <w:rPr>
          <w:rFonts w:ascii="Calibri" w:eastAsia="Times New Roman" w:hAnsi="Calibri" w:cs="Arial"/>
          <w:color w:val="000000"/>
          <w:sz w:val="40"/>
          <w:lang w:eastAsia="ru-RU"/>
        </w:rPr>
        <w:t>-иметь много друзей</w:t>
      </w: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A250B">
        <w:rPr>
          <w:rFonts w:ascii="Calibri" w:eastAsia="Times New Roman" w:hAnsi="Calibri" w:cs="Arial"/>
          <w:color w:val="000000"/>
          <w:sz w:val="40"/>
          <w:lang w:eastAsia="ru-RU"/>
        </w:rPr>
        <w:t>-красивыми быть</w:t>
      </w:r>
    </w:p>
    <w:p w:rsidR="001A250B" w:rsidRDefault="001A250B" w:rsidP="001A25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40"/>
          <w:lang w:eastAsia="ru-RU"/>
        </w:rPr>
      </w:pPr>
      <w:r w:rsidRPr="001A250B">
        <w:rPr>
          <w:rFonts w:ascii="Calibri" w:eastAsia="Times New Roman" w:hAnsi="Calibri" w:cs="Arial"/>
          <w:color w:val="000000"/>
          <w:sz w:val="40"/>
          <w:lang w:eastAsia="ru-RU"/>
        </w:rPr>
        <w:t>-если трудно, то не ныть.</w:t>
      </w:r>
    </w:p>
    <w:p w:rsidR="001A250B" w:rsidRDefault="001A250B" w:rsidP="001A25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40"/>
          <w:lang w:eastAsia="ru-RU"/>
        </w:rPr>
      </w:pPr>
    </w:p>
    <w:p w:rsidR="001A250B" w:rsidRDefault="001A250B" w:rsidP="001A25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40"/>
          <w:lang w:eastAsia="ru-RU"/>
        </w:rPr>
      </w:pPr>
    </w:p>
    <w:p w:rsidR="001A250B" w:rsidRDefault="001A250B" w:rsidP="001A25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40"/>
          <w:lang w:eastAsia="ru-RU"/>
        </w:rPr>
      </w:pPr>
    </w:p>
    <w:p w:rsidR="001A250B" w:rsidRDefault="001A250B" w:rsidP="001A25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4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A250B" w:rsidTr="001A250B">
        <w:tc>
          <w:tcPr>
            <w:tcW w:w="10682" w:type="dxa"/>
          </w:tcPr>
          <w:p w:rsidR="001A250B" w:rsidRDefault="001A250B" w:rsidP="001A250B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56"/>
                <w:lang w:eastAsia="ru-RU"/>
              </w:rPr>
            </w:pPr>
            <w:r w:rsidRPr="001A250B">
              <w:rPr>
                <w:rFonts w:ascii="Calibri" w:eastAsia="Times New Roman" w:hAnsi="Calibri" w:cs="Arial"/>
                <w:color w:val="000000"/>
                <w:sz w:val="56"/>
                <w:lang w:eastAsia="ru-RU"/>
              </w:rPr>
              <w:t> </w:t>
            </w:r>
          </w:p>
          <w:p w:rsidR="001A250B" w:rsidRPr="001A250B" w:rsidRDefault="001A250B" w:rsidP="001A250B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250B">
              <w:rPr>
                <w:rFonts w:ascii="Calibri" w:eastAsia="Times New Roman" w:hAnsi="Calibri" w:cs="Arial"/>
                <w:color w:val="000000"/>
                <w:sz w:val="56"/>
                <w:lang w:eastAsia="ru-RU"/>
              </w:rPr>
              <w:t>26 20 1 2 3 13 6 19 21, 19 13</w:t>
            </w:r>
          </w:p>
          <w:p w:rsidR="001A250B" w:rsidRPr="001A250B" w:rsidRDefault="001A250B" w:rsidP="001A250B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250B">
              <w:rPr>
                <w:rFonts w:ascii="Calibri" w:eastAsia="Times New Roman" w:hAnsi="Calibri" w:cs="Arial"/>
                <w:color w:val="000000"/>
                <w:sz w:val="56"/>
                <w:lang w:eastAsia="ru-RU"/>
              </w:rPr>
              <w:t>6 3 1 16 20 4 16 18, 16 23 18 1 15</w:t>
            </w:r>
          </w:p>
          <w:p w:rsidR="001A250B" w:rsidRPr="001A250B" w:rsidRDefault="001A250B" w:rsidP="001A250B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250B">
              <w:rPr>
                <w:rFonts w:ascii="Calibri" w:eastAsia="Times New Roman" w:hAnsi="Calibri" w:cs="Arial"/>
                <w:color w:val="000000"/>
                <w:sz w:val="56"/>
                <w:lang w:eastAsia="ru-RU"/>
              </w:rPr>
              <w:t>33 32 20 5 3 6 17 21 26 12 10, 16</w:t>
            </w:r>
          </w:p>
          <w:p w:rsidR="001A250B" w:rsidRDefault="001A250B" w:rsidP="001A250B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56"/>
                <w:lang w:eastAsia="ru-RU"/>
              </w:rPr>
            </w:pPr>
            <w:r w:rsidRPr="001A250B">
              <w:rPr>
                <w:rFonts w:ascii="Calibri" w:eastAsia="Times New Roman" w:hAnsi="Calibri" w:cs="Arial"/>
                <w:color w:val="000000"/>
                <w:sz w:val="56"/>
                <w:lang w:eastAsia="ru-RU"/>
              </w:rPr>
              <w:t>5 10 15 20 1 15 12</w:t>
            </w:r>
          </w:p>
          <w:p w:rsidR="001A250B" w:rsidRDefault="001A250B" w:rsidP="001A250B">
            <w:pPr>
              <w:rPr>
                <w:rFonts w:ascii="Calibri" w:eastAsia="Times New Roman" w:hAnsi="Calibri" w:cs="Arial"/>
                <w:color w:val="000000"/>
                <w:sz w:val="40"/>
                <w:lang w:eastAsia="ru-RU"/>
              </w:rPr>
            </w:pPr>
          </w:p>
        </w:tc>
      </w:tr>
      <w:tr w:rsidR="001A250B" w:rsidTr="001A250B">
        <w:tc>
          <w:tcPr>
            <w:tcW w:w="10682" w:type="dxa"/>
          </w:tcPr>
          <w:p w:rsidR="001A250B" w:rsidRDefault="001A250B" w:rsidP="001A250B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56"/>
                <w:lang w:eastAsia="ru-RU"/>
              </w:rPr>
            </w:pPr>
            <w:r w:rsidRPr="001A250B">
              <w:rPr>
                <w:rFonts w:ascii="Calibri" w:eastAsia="Times New Roman" w:hAnsi="Calibri" w:cs="Arial"/>
                <w:color w:val="000000"/>
                <w:sz w:val="56"/>
                <w:lang w:eastAsia="ru-RU"/>
              </w:rPr>
              <w:t> </w:t>
            </w:r>
          </w:p>
          <w:p w:rsidR="001A250B" w:rsidRPr="001A250B" w:rsidRDefault="001A250B" w:rsidP="001A250B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250B">
              <w:rPr>
                <w:rFonts w:ascii="Calibri" w:eastAsia="Times New Roman" w:hAnsi="Calibri" w:cs="Arial"/>
                <w:color w:val="000000"/>
                <w:sz w:val="56"/>
                <w:lang w:eastAsia="ru-RU"/>
              </w:rPr>
              <w:t>16 23 18 1 15 1 14 16 19 20 1 -</w:t>
            </w:r>
          </w:p>
          <w:p w:rsidR="001A250B" w:rsidRPr="001A250B" w:rsidRDefault="001A250B" w:rsidP="001A250B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250B">
              <w:rPr>
                <w:rFonts w:ascii="Calibri" w:eastAsia="Times New Roman" w:hAnsi="Calibri" w:cs="Arial"/>
                <w:color w:val="000000"/>
                <w:sz w:val="56"/>
                <w:lang w:eastAsia="ru-RU"/>
              </w:rPr>
              <w:t>5 3 1 20 1 15 12 1 9 1 18 6 12 16</w:t>
            </w:r>
          </w:p>
          <w:p w:rsidR="001A250B" w:rsidRPr="001A250B" w:rsidRDefault="001A250B" w:rsidP="001A250B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250B">
              <w:rPr>
                <w:rFonts w:ascii="Calibri" w:eastAsia="Times New Roman" w:hAnsi="Calibri" w:cs="Arial"/>
                <w:color w:val="000000"/>
                <w:sz w:val="56"/>
                <w:lang w:eastAsia="ru-RU"/>
              </w:rPr>
              <w:t>11 19 17 18 1 3 1, 3 16 3 18 1 4 6</w:t>
            </w:r>
          </w:p>
          <w:p w:rsidR="001A250B" w:rsidRDefault="001A250B" w:rsidP="001A250B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56"/>
                <w:lang w:eastAsia="ru-RU"/>
              </w:rPr>
            </w:pPr>
            <w:r w:rsidRPr="001A250B">
              <w:rPr>
                <w:rFonts w:ascii="Calibri" w:eastAsia="Times New Roman" w:hAnsi="Calibri" w:cs="Arial"/>
                <w:color w:val="000000"/>
                <w:sz w:val="56"/>
                <w:lang w:eastAsia="ru-RU"/>
              </w:rPr>
              <w:t>16 5 10 15 20 1 15 12</w:t>
            </w:r>
          </w:p>
          <w:p w:rsidR="001A250B" w:rsidRDefault="001A250B" w:rsidP="001A250B">
            <w:pPr>
              <w:rPr>
                <w:rFonts w:ascii="Calibri" w:eastAsia="Times New Roman" w:hAnsi="Calibri" w:cs="Arial"/>
                <w:color w:val="000000"/>
                <w:sz w:val="40"/>
                <w:lang w:eastAsia="ru-RU"/>
              </w:rPr>
            </w:pPr>
          </w:p>
        </w:tc>
      </w:tr>
      <w:tr w:rsidR="001A250B" w:rsidTr="001A250B">
        <w:tc>
          <w:tcPr>
            <w:tcW w:w="10682" w:type="dxa"/>
          </w:tcPr>
          <w:p w:rsidR="001A250B" w:rsidRDefault="001A250B" w:rsidP="001A25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44"/>
                <w:lang w:eastAsia="ru-RU"/>
              </w:rPr>
            </w:pPr>
            <w:r w:rsidRPr="001A250B">
              <w:rPr>
                <w:rFonts w:ascii="Times New Roman" w:eastAsia="Times New Roman" w:hAnsi="Times New Roman" w:cs="Times New Roman"/>
                <w:color w:val="000000"/>
                <w:sz w:val="44"/>
                <w:lang w:eastAsia="ru-RU"/>
              </w:rPr>
              <w:t>Христофор Колумб, Александр Невский, Дмитрий Донской, Юрий Гагарин, Кузьма Минин, Дмитрий Пожарский, Иван Грозный, Федор Шаляпин, Василий Чапаев, Василий Шишкин, Александр Суворов, Михаил Глинка, Михаил Кутузов, Георгий Жуков, Герман Титов.</w:t>
            </w:r>
          </w:p>
          <w:p w:rsidR="001A250B" w:rsidRDefault="001A250B" w:rsidP="001A250B">
            <w:pPr>
              <w:rPr>
                <w:rFonts w:ascii="Calibri" w:eastAsia="Times New Roman" w:hAnsi="Calibri" w:cs="Arial"/>
                <w:color w:val="000000"/>
                <w:sz w:val="40"/>
                <w:lang w:eastAsia="ru-RU"/>
              </w:rPr>
            </w:pPr>
          </w:p>
        </w:tc>
      </w:tr>
      <w:tr w:rsidR="001A250B" w:rsidTr="001A250B">
        <w:tc>
          <w:tcPr>
            <w:tcW w:w="10682" w:type="dxa"/>
          </w:tcPr>
          <w:p w:rsidR="001A250B" w:rsidRDefault="001A250B" w:rsidP="001A25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44"/>
                <w:lang w:eastAsia="ru-RU"/>
              </w:rPr>
            </w:pPr>
            <w:r w:rsidRPr="001A250B">
              <w:rPr>
                <w:rFonts w:ascii="Times New Roman" w:eastAsia="Times New Roman" w:hAnsi="Times New Roman" w:cs="Times New Roman"/>
                <w:color w:val="000000"/>
                <w:sz w:val="44"/>
                <w:lang w:eastAsia="ru-RU"/>
              </w:rPr>
              <w:t xml:space="preserve">Христофор Колумб, Александр Невский, Дмитрий Донской, Юрий Гагарин, Кузьма Минин, Дмитрий Пожарский, Иван Грозный, Федор Шаляпин, Василий Чапаев, Василий Шишкин, Александр Суворов, Михаил Глинка, Михаил Кутузов, Георгий Жуков, </w:t>
            </w:r>
            <w:r w:rsidRPr="001A250B">
              <w:rPr>
                <w:rFonts w:ascii="Times New Roman" w:eastAsia="Times New Roman" w:hAnsi="Times New Roman" w:cs="Times New Roman"/>
                <w:color w:val="000000"/>
                <w:sz w:val="44"/>
                <w:lang w:eastAsia="ru-RU"/>
              </w:rPr>
              <w:lastRenderedPageBreak/>
              <w:t>Герман Титов.</w:t>
            </w:r>
          </w:p>
          <w:p w:rsidR="001A250B" w:rsidRDefault="001A250B" w:rsidP="001A250B">
            <w:pPr>
              <w:rPr>
                <w:rFonts w:ascii="Calibri" w:eastAsia="Times New Roman" w:hAnsi="Calibri" w:cs="Arial"/>
                <w:color w:val="000000"/>
                <w:sz w:val="40"/>
                <w:lang w:eastAsia="ru-RU"/>
              </w:rPr>
            </w:pPr>
          </w:p>
        </w:tc>
      </w:tr>
      <w:tr w:rsidR="001A250B" w:rsidTr="001A250B">
        <w:tc>
          <w:tcPr>
            <w:tcW w:w="10682" w:type="dxa"/>
          </w:tcPr>
          <w:p w:rsidR="001A250B" w:rsidRPr="001A250B" w:rsidRDefault="001A250B" w:rsidP="001A25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A250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 xml:space="preserve">1. </w:t>
            </w:r>
            <w:proofErr w:type="spellStart"/>
            <w:r w:rsidRPr="001A250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вр.г</w:t>
            </w:r>
            <w:proofErr w:type="spellEnd"/>
            <w:r w:rsidRPr="001A250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   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                     2.  к   в...</w:t>
            </w:r>
            <w:r w:rsidRPr="001A250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  <w:r w:rsidRPr="001A250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  <w:proofErr w:type="spellStart"/>
            <w:r w:rsidRPr="001A250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ру</w:t>
            </w:r>
            <w:proofErr w:type="spellEnd"/>
            <w:r w:rsidRPr="001A250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                 </w:t>
            </w:r>
          </w:p>
          <w:p w:rsidR="001A250B" w:rsidRPr="001A250B" w:rsidRDefault="001A250B" w:rsidP="001A25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Б.</w:t>
            </w:r>
            <w:r w:rsidRPr="001A250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д.т    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                            ж..</w:t>
            </w:r>
            <w:r w:rsidRPr="001A250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те</w:t>
            </w:r>
          </w:p>
          <w:p w:rsidR="001A250B" w:rsidRPr="001A250B" w:rsidRDefault="001A250B" w:rsidP="001A25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Н…</w:t>
            </w:r>
            <w:proofErr w:type="spellStart"/>
            <w:r w:rsidRPr="001A250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у.а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                          п…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..</w:t>
            </w:r>
            <w:proofErr w:type="spellStart"/>
            <w:r w:rsidRPr="001A250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ие</w:t>
            </w:r>
            <w:proofErr w:type="spellEnd"/>
          </w:p>
          <w:p w:rsidR="001A250B" w:rsidRPr="001A250B" w:rsidRDefault="001A250B" w:rsidP="001A25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у…</w:t>
            </w:r>
            <w:r w:rsidRPr="001A250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м    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                         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к…</w:t>
            </w:r>
            <w:r w:rsidRPr="001A250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  <w:proofErr w:type="gramEnd"/>
            <w:r w:rsidRPr="001A250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лей</w:t>
            </w:r>
          </w:p>
          <w:p w:rsidR="001A250B" w:rsidRPr="001A250B" w:rsidRDefault="001A250B" w:rsidP="001A25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п……….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                 пр…в…</w:t>
            </w:r>
            <w:r w:rsidRPr="001A250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</w:t>
            </w:r>
          </w:p>
          <w:p w:rsidR="001A250B" w:rsidRPr="001A250B" w:rsidRDefault="001A250B" w:rsidP="001A25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   .</w:t>
            </w:r>
            <w:r w:rsidRPr="001A250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  <w:proofErr w:type="gramEnd"/>
            <w:r w:rsidRPr="001A250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ю.</w:t>
            </w:r>
          </w:p>
          <w:p w:rsidR="001A250B" w:rsidRPr="001A250B" w:rsidRDefault="001A250B" w:rsidP="001A25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44"/>
                <w:lang w:eastAsia="ru-RU"/>
              </w:rPr>
            </w:pPr>
          </w:p>
        </w:tc>
      </w:tr>
    </w:tbl>
    <w:p w:rsidR="001A250B" w:rsidRDefault="001A250B" w:rsidP="001A25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40"/>
          <w:lang w:eastAsia="ru-RU"/>
        </w:rPr>
      </w:pP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A250B" w:rsidRDefault="001A250B" w:rsidP="001A25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56"/>
          <w:lang w:eastAsia="ru-RU"/>
        </w:rPr>
      </w:pP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A250B" w:rsidRDefault="001A250B" w:rsidP="001A25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56"/>
          <w:lang w:eastAsia="ru-RU"/>
        </w:rPr>
      </w:pPr>
    </w:p>
    <w:p w:rsidR="001A250B" w:rsidRDefault="001A250B" w:rsidP="001A25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56"/>
          <w:lang w:eastAsia="ru-RU"/>
        </w:rPr>
      </w:pPr>
    </w:p>
    <w:p w:rsidR="001A250B" w:rsidRDefault="001A250B" w:rsidP="001A25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56"/>
          <w:lang w:eastAsia="ru-RU"/>
        </w:rPr>
      </w:pP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A250B" w:rsidRDefault="001A250B" w:rsidP="001A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lang w:eastAsia="ru-RU"/>
        </w:rPr>
      </w:pP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A250B" w:rsidRPr="001A250B" w:rsidRDefault="001A250B" w:rsidP="001A2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A250B">
        <w:rPr>
          <w:rFonts w:ascii="Times New Roman" w:eastAsia="Times New Roman" w:hAnsi="Times New Roman" w:cs="Times New Roman"/>
          <w:color w:val="000000"/>
          <w:sz w:val="44"/>
          <w:lang w:eastAsia="ru-RU"/>
        </w:rPr>
        <w:t>Христофор Колумб, Александр Невский, Дмитрий Донской, Юрий Гагарин, Кузьма Минин, Дмитрий Пожарский, Иван Грозный, Федор Шаляпин, Василий Чапаев, Василий Шишкин, Александр Суворов, Михаил Глинка, Михаил Кутузов, Георгий Жуков, Герман Титов.</w:t>
      </w:r>
    </w:p>
    <w:p w:rsidR="00062C0E" w:rsidRDefault="00062C0E"/>
    <w:sectPr w:rsidR="00062C0E" w:rsidSect="001A25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B3619"/>
    <w:multiLevelType w:val="multilevel"/>
    <w:tmpl w:val="792E7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250B"/>
    <w:rsid w:val="00062C0E"/>
    <w:rsid w:val="001A250B"/>
    <w:rsid w:val="0058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CF8A8-02FD-4255-84C0-161F487C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A2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1A250B"/>
  </w:style>
  <w:style w:type="paragraph" w:customStyle="1" w:styleId="c12">
    <w:name w:val="c12"/>
    <w:basedOn w:val="a"/>
    <w:rsid w:val="001A2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1A250B"/>
  </w:style>
  <w:style w:type="paragraph" w:customStyle="1" w:styleId="c7">
    <w:name w:val="c7"/>
    <w:basedOn w:val="a"/>
    <w:rsid w:val="001A2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A250B"/>
  </w:style>
  <w:style w:type="character" w:customStyle="1" w:styleId="c1">
    <w:name w:val="c1"/>
    <w:basedOn w:val="a0"/>
    <w:rsid w:val="001A250B"/>
  </w:style>
  <w:style w:type="paragraph" w:customStyle="1" w:styleId="c5">
    <w:name w:val="c5"/>
    <w:basedOn w:val="a"/>
    <w:rsid w:val="001A2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A250B"/>
  </w:style>
  <w:style w:type="character" w:customStyle="1" w:styleId="c21">
    <w:name w:val="c21"/>
    <w:basedOn w:val="a0"/>
    <w:rsid w:val="001A250B"/>
  </w:style>
  <w:style w:type="character" w:styleId="a3">
    <w:name w:val="Hyperlink"/>
    <w:basedOn w:val="a0"/>
    <w:uiPriority w:val="99"/>
    <w:semiHidden/>
    <w:unhideWhenUsed/>
    <w:rsid w:val="001A250B"/>
    <w:rPr>
      <w:color w:val="0000FF"/>
      <w:u w:val="single"/>
    </w:rPr>
  </w:style>
  <w:style w:type="character" w:customStyle="1" w:styleId="c26">
    <w:name w:val="c26"/>
    <w:basedOn w:val="a0"/>
    <w:rsid w:val="001A250B"/>
  </w:style>
  <w:style w:type="character" w:customStyle="1" w:styleId="c22">
    <w:name w:val="c22"/>
    <w:basedOn w:val="a0"/>
    <w:rsid w:val="001A250B"/>
  </w:style>
  <w:style w:type="character" w:customStyle="1" w:styleId="c0">
    <w:name w:val="c0"/>
    <w:basedOn w:val="a0"/>
    <w:rsid w:val="001A250B"/>
  </w:style>
  <w:style w:type="character" w:customStyle="1" w:styleId="c15">
    <w:name w:val="c15"/>
    <w:basedOn w:val="a0"/>
    <w:rsid w:val="001A250B"/>
  </w:style>
  <w:style w:type="character" w:customStyle="1" w:styleId="c8">
    <w:name w:val="c8"/>
    <w:basedOn w:val="a0"/>
    <w:rsid w:val="001A250B"/>
  </w:style>
  <w:style w:type="paragraph" w:customStyle="1" w:styleId="c17">
    <w:name w:val="c17"/>
    <w:basedOn w:val="a"/>
    <w:rsid w:val="001A2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A250B"/>
  </w:style>
  <w:style w:type="paragraph" w:customStyle="1" w:styleId="c13">
    <w:name w:val="c13"/>
    <w:basedOn w:val="a"/>
    <w:rsid w:val="001A2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A2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nikosha777.narod.ru%2Fpedagogitheskay_23fev.htm&amp;sa=D&amp;sntz=1&amp;usg=AFQjCNHrSF5Bn68f0Xxb2zkO_u66lFJ-F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jooov.net%2Ftext%2F719206%2Fdetskie_pesni-iz_chego_je_sdelanyi_nashi_malchishki.htmls&amp;sa=D&amp;sntz=1&amp;usg=AFQjCNGIBpNWmA8XMewCugmC1ZWsHyYiJg" TargetMode="External"/><Relationship Id="rId5" Type="http://schemas.openxmlformats.org/officeDocument/2006/relationships/hyperlink" Target="http://www.google.com/url?q=http%3A%2F%2Flad-lad.ru%2Fstihi%2Fstihi-po-temam%2F537-stihi-k-23-fevralja.html&amp;sa=D&amp;sntz=1&amp;usg=AFQjCNEYfIWg81X-rXsHrJe3vbaeKAFRO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1375</Words>
  <Characters>7841</Characters>
  <Application>Microsoft Office Word</Application>
  <DocSecurity>0</DocSecurity>
  <Lines>65</Lines>
  <Paragraphs>18</Paragraphs>
  <ScaleCrop>false</ScaleCrop>
  <Company>Hewlett-Packard Company</Company>
  <LinksUpToDate>false</LinksUpToDate>
  <CharactersWithSpaces>9198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2022-02-16T12:52:00Z</cp:lastPrinted>
  <dcterms:created xsi:type="dcterms:W3CDTF">2022-02-16T12:46:00Z</dcterms:created>
  <dcterms:modified xsi:type="dcterms:W3CDTF">2024-01-26T09:16:00Z</dcterms:modified>
</cp:coreProperties>
</file>